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BB" w:rsidRPr="0083610B" w:rsidRDefault="00444EBB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52103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444EBB" w:rsidRPr="007357C7" w:rsidRDefault="00444EBB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Specialist, IT Technology Training</w:t>
      </w:r>
    </w:p>
    <w:p w:rsidR="00444EBB" w:rsidRPr="007357C7" w:rsidRDefault="00444EBB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Training</w:t>
      </w:r>
    </w:p>
    <w:p w:rsidR="00444EBB" w:rsidRDefault="00444EBB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1054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444EBB" w:rsidRPr="0083610B" w:rsidRDefault="00444EB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9033FC" w:rsidRPr="009033FC" w:rsidRDefault="009033FC" w:rsidP="009033FC">
      <w:pPr>
        <w:spacing w:before="120" w:after="100" w:afterAutospacing="1" w:line="240" w:lineRule="auto"/>
        <w:rPr>
          <w:rFonts w:eastAsia="Times New Roman" w:cs="Times New Roman"/>
          <w:sz w:val="28"/>
          <w:szCs w:val="28"/>
        </w:rPr>
      </w:pPr>
      <w:r w:rsidRPr="009033FC">
        <w:rPr>
          <w:rFonts w:eastAsia="Times New Roman" w:cs="Times New Roman"/>
          <w:sz w:val="28"/>
          <w:szCs w:val="28"/>
        </w:rPr>
        <w:t>The Technology Training Specialist, under limited supervision, designs, develops, and implements skill-based training to meet the needs of the University, school, department, or users of a particular system or application, and/or is responsible for the ongoing support of such system users.</w:t>
      </w:r>
    </w:p>
    <w:p w:rsidR="00444EBB" w:rsidRPr="0083610B" w:rsidRDefault="00444EB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444EBB" w:rsidRPr="0083610B" w:rsidRDefault="00444EB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Assesses training needs within an assigned population using generally accepted methods appropriate to the training field.</w:t>
      </w:r>
    </w:p>
    <w:p w:rsidR="00444EBB" w:rsidRPr="0083610B" w:rsidRDefault="00444EB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May collaborate with departmental staff in the design and customization of curriculum and assist in the development of training plans.</w:t>
      </w:r>
    </w:p>
    <w:p w:rsidR="00444EBB" w:rsidRPr="0083610B" w:rsidRDefault="00444EB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Designs and develops appropriate selection of training materials such as user manuals, step-by-step tutorials, exercises, handouts, job aids, and computer-based presentations.</w:t>
      </w:r>
    </w:p>
    <w:p w:rsidR="00444EBB" w:rsidRPr="0083610B" w:rsidRDefault="00444EB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Facilitates/conducts training live, online, or in a blended format.</w:t>
      </w:r>
    </w:p>
    <w:p w:rsidR="00444EBB" w:rsidRPr="0083610B" w:rsidRDefault="00444EB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daily support and advice to end users of specified Enterprise systems.</w:t>
      </w:r>
    </w:p>
    <w:p w:rsidR="00444EBB" w:rsidRPr="0083610B" w:rsidRDefault="00444EBB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444EBB" w:rsidRPr="0083610B" w:rsidRDefault="00444EBB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444EBB" w:rsidRPr="0083610B" w:rsidRDefault="00444EB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9033FC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Education, Training, Communications or a related field.</w:t>
      </w:r>
    </w:p>
    <w:p w:rsidR="00444EBB" w:rsidRPr="009C51CB" w:rsidRDefault="00444EBB" w:rsidP="00DC2B90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Two (2) years directly related experience, which includes proficiency with documentation, teaching/presenting to an audience, use of multimedia, use of computer presentation applications.</w:t>
      </w:r>
    </w:p>
    <w:p w:rsidR="00444EBB" w:rsidRPr="0083610B" w:rsidRDefault="00444EB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444EBB" w:rsidRPr="0083610B" w:rsidRDefault="00444EBB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bookmarkStart w:id="0" w:name="_GoBack"/>
      <w:bookmarkEnd w:id="0"/>
    </w:p>
    <w:p w:rsidR="00444EBB" w:rsidRPr="009033FC" w:rsidRDefault="00444EBB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  <w:r w:rsidR="009033FC" w:rsidRPr="00903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3FC" w:rsidRPr="009033FC">
        <w:rPr>
          <w:rFonts w:eastAsia="Times New Roman" w:cs="Times New Roman"/>
          <w:sz w:val="28"/>
          <w:szCs w:val="28"/>
        </w:rPr>
        <w:t>Equivalent of six (6) years combination of business audio/visual, multimedia production, and technology education/training or instructional design experience</w:t>
      </w:r>
    </w:p>
    <w:p w:rsidR="00444EBB" w:rsidRPr="0083610B" w:rsidRDefault="00444EBB" w:rsidP="00733492">
      <w:pPr>
        <w:rPr>
          <w:b/>
          <w:noProof/>
          <w:sz w:val="28"/>
          <w:szCs w:val="28"/>
          <w:u w:val="single"/>
        </w:rPr>
      </w:pPr>
    </w:p>
    <w:p w:rsidR="00444EBB" w:rsidRPr="0083610B" w:rsidRDefault="00444EBB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444EBB" w:rsidRPr="0083610B" w:rsidRDefault="00444EBB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444EBB" w:rsidRDefault="00444EBB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201A4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444EBB" w:rsidRPr="0083610B" w:rsidRDefault="00444EB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E0782D</w:t>
      </w:r>
    </w:p>
    <w:p w:rsidR="00444EBB" w:rsidRPr="0083610B" w:rsidRDefault="00444EB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259031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444EBB" w:rsidRPr="0083610B" w:rsidRDefault="00444EB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9749508</w:t>
      </w:r>
    </w:p>
    <w:p w:rsidR="00444EBB" w:rsidRPr="0083610B" w:rsidRDefault="00444EBB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3B</w:t>
      </w:r>
    </w:p>
    <w:p w:rsidR="00444EBB" w:rsidRDefault="00444EBB" w:rsidP="00733492">
      <w:pPr>
        <w:rPr>
          <w:i/>
          <w:noProof/>
          <w:sz w:val="16"/>
          <w:szCs w:val="16"/>
        </w:rPr>
        <w:sectPr w:rsidR="00444EBB" w:rsidSect="00444EBB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B903A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444EBB" w:rsidRPr="00B84125" w:rsidRDefault="00444EBB" w:rsidP="00733492">
      <w:pPr>
        <w:rPr>
          <w:i/>
          <w:noProof/>
          <w:sz w:val="16"/>
          <w:szCs w:val="16"/>
        </w:rPr>
      </w:pPr>
    </w:p>
    <w:sectPr w:rsidR="00444EBB" w:rsidRPr="00B84125" w:rsidSect="00444EBB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EBB" w:rsidRDefault="00444EBB" w:rsidP="00733492">
      <w:pPr>
        <w:spacing w:after="0" w:line="240" w:lineRule="auto"/>
      </w:pPr>
      <w:r>
        <w:separator/>
      </w:r>
    </w:p>
  </w:endnote>
  <w:endnote w:type="continuationSeparator" w:id="0">
    <w:p w:rsidR="00444EBB" w:rsidRDefault="00444EBB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281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4EBB" w:rsidRDefault="00444EBB" w:rsidP="00106EA5">
        <w:pPr>
          <w:pStyle w:val="Footer"/>
        </w:pPr>
        <w:r w:rsidRPr="009C51CB">
          <w:rPr>
            <w:noProof/>
            <w:sz w:val="18"/>
          </w:rPr>
          <w:t>Specialist, IT Technology Training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3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225" w:rsidRDefault="00DC2B90" w:rsidP="00106EA5">
        <w:pPr>
          <w:pStyle w:val="Footer"/>
        </w:pPr>
        <w:r w:rsidRPr="009C51CB">
          <w:rPr>
            <w:noProof/>
            <w:sz w:val="18"/>
          </w:rPr>
          <w:t>Specialist, IT Technology Training</w:t>
        </w:r>
        <w:r w:rsidR="003C1225" w:rsidRPr="00106EA5">
          <w:rPr>
            <w:sz w:val="18"/>
          </w:rPr>
          <w:t xml:space="preserve">         </w:t>
        </w:r>
        <w:r w:rsidR="003C1225">
          <w:t xml:space="preserve">                                                   </w:t>
        </w:r>
        <w:r w:rsidR="003C1225">
          <w:fldChar w:fldCharType="begin"/>
        </w:r>
        <w:r w:rsidR="003C1225">
          <w:instrText xml:space="preserve"> PAGE   \* MERGEFORMAT </w:instrText>
        </w:r>
        <w:r w:rsidR="003C1225">
          <w:fldChar w:fldCharType="separate"/>
        </w:r>
        <w:r w:rsidR="00444EBB">
          <w:rPr>
            <w:noProof/>
          </w:rPr>
          <w:t>1</w:t>
        </w:r>
        <w:r w:rsidR="003C122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EBB" w:rsidRDefault="00444EBB" w:rsidP="00733492">
      <w:pPr>
        <w:spacing w:after="0" w:line="240" w:lineRule="auto"/>
      </w:pPr>
      <w:r>
        <w:separator/>
      </w:r>
    </w:p>
  </w:footnote>
  <w:footnote w:type="continuationSeparator" w:id="0">
    <w:p w:rsidR="00444EBB" w:rsidRDefault="00444EBB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EBB" w:rsidRPr="0083610B" w:rsidRDefault="00444EBB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444EBB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444EBB" w:rsidRDefault="00444EBB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444EBB" w:rsidRPr="00F64D03" w:rsidRDefault="009033FC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769232811"/>
              <w:placeholder>
                <w:docPart w:val="67ABDE672ED54FC6AB4F79910F0E63D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444EBB" w:rsidRDefault="00444E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25" w:rsidRPr="0083610B" w:rsidRDefault="003C122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3C122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3C1225" w:rsidRDefault="003C122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3C1225" w:rsidRPr="00F64D03" w:rsidRDefault="009033FC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67ABDE672ED54FC6AB4F79910F0E63D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C1225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3C1225" w:rsidRDefault="003C12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263D30"/>
    <w:rsid w:val="002A25E7"/>
    <w:rsid w:val="002E2BCB"/>
    <w:rsid w:val="00331E7A"/>
    <w:rsid w:val="00341FC2"/>
    <w:rsid w:val="003B6BDB"/>
    <w:rsid w:val="003C1225"/>
    <w:rsid w:val="003E7A87"/>
    <w:rsid w:val="00405EFF"/>
    <w:rsid w:val="00424ABB"/>
    <w:rsid w:val="00444EBB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A4214"/>
    <w:rsid w:val="009033FC"/>
    <w:rsid w:val="0097067D"/>
    <w:rsid w:val="00976D86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C2B90"/>
    <w:rsid w:val="00DF7CE2"/>
    <w:rsid w:val="00E27EEB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ABDE672ED54FC6AB4F79910F0E6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BA7A-BE57-4750-8801-85470BFD60C0}"/>
      </w:docPartPr>
      <w:docPartBody>
        <w:p w:rsidR="008E0EA7" w:rsidRDefault="00A81615" w:rsidP="00A81615">
          <w:pPr>
            <w:pStyle w:val="67ABDE672ED54FC6AB4F79910F0E63DF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15"/>
    <w:rsid w:val="008E0EA7"/>
    <w:rsid w:val="00A8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ABDE672ED54FC6AB4F79910F0E63DF">
    <w:name w:val="67ABDE672ED54FC6AB4F79910F0E63DF"/>
    <w:rsid w:val="00A81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2017-07-12T18:24:00Z</dcterms:created>
  <dcterms:modified xsi:type="dcterms:W3CDTF">2017-07-23T23:00:00Z</dcterms:modified>
</cp:coreProperties>
</file>